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7B" w:rsidRPr="008B6B7B" w:rsidRDefault="008B6B7B" w:rsidP="008B6B7B">
      <w:p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 w:rsidRPr="008B6B7B">
        <w:rPr>
          <w:rFonts w:ascii="Verdana" w:eastAsia="Times New Roman" w:hAnsi="Verdana"/>
          <w:sz w:val="17"/>
          <w:szCs w:val="17"/>
        </w:rPr>
        <w:t>PROGRAMMA PER FESTA DI SANT'ANTONIO ABATE</w:t>
      </w:r>
    </w:p>
    <w:p w:rsidR="008B6B7B" w:rsidRPr="008B6B7B" w:rsidRDefault="008B6B7B" w:rsidP="008B6B7B">
      <w:p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 w:rsidRPr="008B6B7B">
        <w:rPr>
          <w:rFonts w:ascii="Verdana" w:eastAsia="Times New Roman" w:hAnsi="Verdana"/>
          <w:b/>
          <w:bCs/>
          <w:sz w:val="17"/>
          <w:szCs w:val="17"/>
          <w:u w:val="single"/>
        </w:rPr>
        <w:t>PREPARAZIONE</w:t>
      </w:r>
    </w:p>
    <w:p w:rsidR="008B6B7B" w:rsidRPr="008B6B7B" w:rsidRDefault="008B6B7B" w:rsidP="008B6B7B">
      <w:p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 w:rsidRPr="008B6B7B">
        <w:rPr>
          <w:rFonts w:ascii="Verdana" w:eastAsia="Times New Roman" w:hAnsi="Verdana"/>
          <w:sz w:val="17"/>
          <w:szCs w:val="17"/>
        </w:rPr>
        <w:t>MARTEDI' 17 GENNAIO ORE 8.30 S.MESSA CELEBRATA ALL'ALTARE DEL SANTO</w:t>
      </w:r>
    </w:p>
    <w:p w:rsidR="008B6B7B" w:rsidRPr="008B6B7B" w:rsidRDefault="008B6B7B" w:rsidP="008B6B7B">
      <w:p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 w:rsidRPr="008B6B7B">
        <w:rPr>
          <w:rFonts w:ascii="Verdana" w:eastAsia="Times New Roman" w:hAnsi="Verdana"/>
          <w:b/>
          <w:bCs/>
          <w:sz w:val="17"/>
          <w:szCs w:val="17"/>
          <w:u w:val="single"/>
        </w:rPr>
        <w:t>GIORNATE EUCARISTICHE</w:t>
      </w:r>
    </w:p>
    <w:p w:rsidR="008B6B7B" w:rsidRPr="008B6B7B" w:rsidRDefault="008B6B7B" w:rsidP="008B6B7B">
      <w:p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 w:rsidRPr="008B6B7B">
        <w:rPr>
          <w:rFonts w:ascii="Verdana" w:eastAsia="Times New Roman" w:hAnsi="Verdana"/>
          <w:sz w:val="17"/>
          <w:szCs w:val="17"/>
        </w:rPr>
        <w:t>GIOVEDI' 19 GENNAIO DALLE ORE 9 ALLE ORE 10                ADORAZIONE</w:t>
      </w:r>
    </w:p>
    <w:p w:rsidR="008B6B7B" w:rsidRPr="008B6B7B" w:rsidRDefault="008B6B7B" w:rsidP="008B6B7B">
      <w:p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 w:rsidRPr="008B6B7B">
        <w:rPr>
          <w:rFonts w:ascii="Verdana" w:eastAsia="Times New Roman" w:hAnsi="Verdana"/>
          <w:sz w:val="17"/>
          <w:szCs w:val="17"/>
        </w:rPr>
        <w:t>                                  DALLE ORE 16.00 ALLE ORE 17.00     ADORAZIONE</w:t>
      </w:r>
      <w:bookmarkStart w:id="0" w:name="_GoBack"/>
      <w:bookmarkEnd w:id="0"/>
    </w:p>
    <w:p w:rsidR="008B6B7B" w:rsidRPr="008B6B7B" w:rsidRDefault="008B6B7B" w:rsidP="008B6B7B">
      <w:p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 w:rsidRPr="008B6B7B">
        <w:rPr>
          <w:rFonts w:ascii="Verdana" w:eastAsia="Times New Roman" w:hAnsi="Verdana"/>
          <w:sz w:val="17"/>
          <w:szCs w:val="17"/>
        </w:rPr>
        <w:t>                                  ORE 17.00                                      ADORAZIONE COMUNITARIA</w:t>
      </w:r>
    </w:p>
    <w:p w:rsidR="008B6B7B" w:rsidRPr="008B6B7B" w:rsidRDefault="008B6B7B" w:rsidP="008B6B7B">
      <w:p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 w:rsidRPr="008B6B7B">
        <w:rPr>
          <w:rFonts w:ascii="Verdana" w:eastAsia="Times New Roman" w:hAnsi="Verdana"/>
          <w:sz w:val="17"/>
          <w:szCs w:val="17"/>
        </w:rPr>
        <w:t>VENERDI' 20 GENNAIO  DALLE ORE 9 ALLE ORE 10                ADORAZIONE</w:t>
      </w:r>
    </w:p>
    <w:p w:rsidR="008B6B7B" w:rsidRPr="008B6B7B" w:rsidRDefault="008B6B7B" w:rsidP="008B6B7B">
      <w:p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 w:rsidRPr="008B6B7B">
        <w:rPr>
          <w:rFonts w:ascii="Verdana" w:eastAsia="Times New Roman" w:hAnsi="Verdana"/>
          <w:sz w:val="17"/>
          <w:szCs w:val="17"/>
        </w:rPr>
        <w:t>                                  DALLE ORE 16.00 ALLE ORE 17.00     ADORAZIONE</w:t>
      </w:r>
    </w:p>
    <w:p w:rsidR="008B6B7B" w:rsidRPr="008B6B7B" w:rsidRDefault="008B6B7B" w:rsidP="008B6B7B">
      <w:p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 w:rsidRPr="008B6B7B">
        <w:rPr>
          <w:rFonts w:ascii="Verdana" w:eastAsia="Times New Roman" w:hAnsi="Verdana"/>
          <w:sz w:val="17"/>
          <w:szCs w:val="17"/>
        </w:rPr>
        <w:t>                                  ORE 17.00                                      ADORAZIONE COMUNITARIA</w:t>
      </w:r>
    </w:p>
    <w:p w:rsidR="008B6B7B" w:rsidRPr="008B6B7B" w:rsidRDefault="008B6B7B" w:rsidP="008B6B7B">
      <w:p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 w:rsidRPr="008B6B7B">
        <w:rPr>
          <w:rFonts w:ascii="Verdana" w:eastAsia="Times New Roman" w:hAnsi="Verdana"/>
          <w:sz w:val="17"/>
          <w:szCs w:val="17"/>
        </w:rPr>
        <w:t>SABATO 21 GENNAIO    DALLE ORE 9 ALLE ORE 11              ADORAZIONE E CONFESSIONI</w:t>
      </w:r>
    </w:p>
    <w:p w:rsidR="008B6B7B" w:rsidRPr="008B6B7B" w:rsidRDefault="008B6B7B" w:rsidP="008B6B7B">
      <w:p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 w:rsidRPr="008B6B7B">
        <w:rPr>
          <w:rFonts w:ascii="Verdana" w:eastAsia="Times New Roman" w:hAnsi="Verdana"/>
          <w:sz w:val="17"/>
          <w:szCs w:val="17"/>
        </w:rPr>
        <w:t>                                  DALLE ORE 15.00 ALLE ORE 17.00    ADORAZIONE E CONFESSIONI</w:t>
      </w:r>
    </w:p>
    <w:p w:rsidR="008B6B7B" w:rsidRDefault="008B6B7B" w:rsidP="008B6B7B">
      <w:p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 w:rsidRPr="008B6B7B">
        <w:rPr>
          <w:rFonts w:ascii="Verdana" w:eastAsia="Times New Roman" w:hAnsi="Verdana"/>
          <w:sz w:val="17"/>
          <w:szCs w:val="17"/>
        </w:rPr>
        <w:t xml:space="preserve">                                  ORE 17.30                                      SANTA MESSA CON CHIUSURA SOLENNE E </w:t>
      </w:r>
      <w:r>
        <w:rPr>
          <w:rFonts w:ascii="Verdana" w:eastAsia="Times New Roman" w:hAnsi="Verdana"/>
          <w:sz w:val="17"/>
          <w:szCs w:val="17"/>
        </w:rPr>
        <w:t xml:space="preserve">                                                                                                                 </w:t>
      </w:r>
    </w:p>
    <w:p w:rsidR="008B6B7B" w:rsidRPr="008B6B7B" w:rsidRDefault="008B6B7B" w:rsidP="008B6B7B">
      <w:p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>
        <w:rPr>
          <w:rFonts w:ascii="Verdana" w:eastAsia="Times New Roman" w:hAnsi="Verdana"/>
          <w:sz w:val="17"/>
          <w:szCs w:val="17"/>
        </w:rPr>
        <w:t xml:space="preserve">                                                                                        </w:t>
      </w:r>
      <w:r w:rsidRPr="008B6B7B">
        <w:rPr>
          <w:rFonts w:ascii="Verdana" w:eastAsia="Times New Roman" w:hAnsi="Verdana"/>
          <w:sz w:val="17"/>
          <w:szCs w:val="17"/>
        </w:rPr>
        <w:t>BENEDIZIONE EUCARISTICA</w:t>
      </w:r>
      <w:r>
        <w:rPr>
          <w:rFonts w:ascii="Verdana" w:eastAsia="Times New Roman" w:hAnsi="Verdana"/>
          <w:sz w:val="17"/>
          <w:szCs w:val="17"/>
        </w:rPr>
        <w:t xml:space="preserve">                                                            </w:t>
      </w:r>
    </w:p>
    <w:p w:rsidR="008B6B7B" w:rsidRPr="008B6B7B" w:rsidRDefault="008B6B7B" w:rsidP="008B6B7B">
      <w:p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 w:rsidRPr="008B6B7B">
        <w:rPr>
          <w:rFonts w:ascii="Verdana" w:eastAsia="Times New Roman" w:hAnsi="Verdana"/>
          <w:b/>
          <w:bCs/>
          <w:sz w:val="17"/>
          <w:szCs w:val="17"/>
          <w:u w:val="single"/>
        </w:rPr>
        <w:t>CELEBRAZIONE</w:t>
      </w:r>
    </w:p>
    <w:p w:rsidR="008B6B7B" w:rsidRPr="008B6B7B" w:rsidRDefault="008B6B7B" w:rsidP="008B6B7B">
      <w:p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 w:rsidRPr="008B6B7B">
        <w:rPr>
          <w:rFonts w:ascii="Verdana" w:eastAsia="Times New Roman" w:hAnsi="Verdana"/>
          <w:sz w:val="17"/>
          <w:szCs w:val="17"/>
        </w:rPr>
        <w:t>DOMENICA 22 GENNAIO  ORE 8.00             SANTA MESSA</w:t>
      </w:r>
    </w:p>
    <w:p w:rsidR="008B6B7B" w:rsidRPr="008B6B7B" w:rsidRDefault="008B6B7B" w:rsidP="008B6B7B">
      <w:p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 w:rsidRPr="008B6B7B">
        <w:rPr>
          <w:rFonts w:ascii="Verdana" w:eastAsia="Times New Roman" w:hAnsi="Verdana"/>
          <w:sz w:val="17"/>
          <w:szCs w:val="17"/>
        </w:rPr>
        <w:t>                                     ORE 10.30           SANTA MESSA SOLENNE PRESIEDUTA DA </w:t>
      </w:r>
      <w:r w:rsidRPr="008B6B7B">
        <w:rPr>
          <w:rFonts w:ascii="Verdana" w:eastAsia="Times New Roman" w:hAnsi="Verdana"/>
          <w:b/>
          <w:bCs/>
          <w:sz w:val="17"/>
          <w:szCs w:val="17"/>
        </w:rPr>
        <w:t>DON AMBROGIO PONZINI</w:t>
      </w:r>
    </w:p>
    <w:p w:rsidR="008B6B7B" w:rsidRPr="008B6B7B" w:rsidRDefault="008B6B7B" w:rsidP="008B6B7B">
      <w:p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 w:rsidRPr="008B6B7B">
        <w:rPr>
          <w:rFonts w:ascii="Verdana" w:eastAsia="Times New Roman" w:hAnsi="Verdana"/>
          <w:b/>
          <w:bCs/>
          <w:sz w:val="17"/>
          <w:szCs w:val="17"/>
        </w:rPr>
        <w:t>                                     </w:t>
      </w:r>
      <w:r w:rsidRPr="008B6B7B">
        <w:rPr>
          <w:rFonts w:ascii="Verdana" w:eastAsia="Times New Roman" w:hAnsi="Verdana"/>
          <w:sz w:val="17"/>
          <w:szCs w:val="17"/>
        </w:rPr>
        <w:t>ORE 12.15  </w:t>
      </w:r>
      <w:r w:rsidRPr="008B6B7B">
        <w:rPr>
          <w:rFonts w:ascii="Verdana" w:eastAsia="Times New Roman" w:hAnsi="Verdana"/>
          <w:b/>
          <w:bCs/>
          <w:sz w:val="17"/>
          <w:szCs w:val="17"/>
        </w:rPr>
        <w:t>       </w:t>
      </w:r>
      <w:r w:rsidRPr="008B6B7B">
        <w:rPr>
          <w:rFonts w:ascii="Verdana" w:eastAsia="Times New Roman" w:hAnsi="Verdana"/>
          <w:sz w:val="17"/>
          <w:szCs w:val="17"/>
        </w:rPr>
        <w:t>  PRANZO COMUNITARIO</w:t>
      </w:r>
    </w:p>
    <w:p w:rsidR="008B6B7B" w:rsidRPr="008B6B7B" w:rsidRDefault="008B6B7B" w:rsidP="008B6B7B">
      <w:p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 w:rsidRPr="008B6B7B">
        <w:rPr>
          <w:rFonts w:ascii="Verdana" w:eastAsia="Times New Roman" w:hAnsi="Verdana"/>
          <w:sz w:val="17"/>
          <w:szCs w:val="17"/>
        </w:rPr>
        <w:t>                                     ORE 15.00           LITURGIA VESPERTINA CON BENEDIZIONE DI SALE, ACQUA E ANIMALI.</w:t>
      </w:r>
    </w:p>
    <w:p w:rsidR="008B6B7B" w:rsidRPr="008B6B7B" w:rsidRDefault="008B6B7B" w:rsidP="008B6B7B">
      <w:p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 w:rsidRPr="008B6B7B">
        <w:rPr>
          <w:rFonts w:ascii="Verdana" w:eastAsia="Times New Roman" w:hAnsi="Verdana"/>
          <w:sz w:val="17"/>
          <w:szCs w:val="17"/>
        </w:rPr>
        <w:t>                                                               BACIO DELLA RELIQUIA DI SANT'ANTONIO</w:t>
      </w:r>
    </w:p>
    <w:p w:rsidR="008B6B7B" w:rsidRPr="008B6B7B" w:rsidRDefault="008B6B7B" w:rsidP="008B6B7B">
      <w:p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 w:rsidRPr="008B6B7B">
        <w:rPr>
          <w:rFonts w:ascii="Verdana" w:eastAsia="Times New Roman" w:hAnsi="Verdana"/>
          <w:sz w:val="17"/>
          <w:szCs w:val="17"/>
        </w:rPr>
        <w:t>                                                               PROCESSIONE</w:t>
      </w:r>
    </w:p>
    <w:p w:rsidR="008B6B7B" w:rsidRPr="008B6B7B" w:rsidRDefault="008B6B7B" w:rsidP="008B6B7B">
      <w:p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 w:rsidRPr="008B6B7B">
        <w:rPr>
          <w:rFonts w:ascii="Verdana" w:eastAsia="Times New Roman" w:hAnsi="Verdana"/>
          <w:sz w:val="17"/>
          <w:szCs w:val="17"/>
        </w:rPr>
        <w:t>                                     ORE 16.00           BENEDIZIONE E ACCENSIONE DEL FALO'</w:t>
      </w:r>
    </w:p>
    <w:p w:rsidR="008B6B7B" w:rsidRPr="008B6B7B" w:rsidRDefault="008B6B7B" w:rsidP="008B6B7B">
      <w:p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 w:rsidRPr="008B6B7B">
        <w:rPr>
          <w:rFonts w:ascii="Verdana" w:eastAsia="Times New Roman" w:hAnsi="Verdana"/>
          <w:sz w:val="17"/>
          <w:szCs w:val="17"/>
        </w:rPr>
        <w:t> </w:t>
      </w:r>
    </w:p>
    <w:p w:rsidR="008B6B7B" w:rsidRPr="008B6B7B" w:rsidRDefault="008B6B7B" w:rsidP="008B6B7B">
      <w:p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 w:rsidRPr="008B6B7B">
        <w:rPr>
          <w:rFonts w:ascii="Verdana" w:eastAsia="Times New Roman" w:hAnsi="Verdana"/>
          <w:b/>
          <w:bCs/>
          <w:sz w:val="17"/>
          <w:szCs w:val="17"/>
          <w:u w:val="single"/>
        </w:rPr>
        <w:t>INIZIATIVE VARIE NELLA GIORNATA DI DOMENICA</w:t>
      </w:r>
    </w:p>
    <w:p w:rsidR="008B6B7B" w:rsidRPr="008B6B7B" w:rsidRDefault="008B6B7B" w:rsidP="008B6B7B">
      <w:p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 w:rsidRPr="008B6B7B">
        <w:rPr>
          <w:rFonts w:ascii="Verdana" w:eastAsia="Times New Roman" w:hAnsi="Verdana"/>
          <w:sz w:val="17"/>
          <w:szCs w:val="17"/>
        </w:rPr>
        <w:t>BANCO VENDITA OGGETTI RELIGIOSI</w:t>
      </w:r>
    </w:p>
    <w:p w:rsidR="008B6B7B" w:rsidRPr="008B6B7B" w:rsidRDefault="008B6B7B" w:rsidP="008B6B7B">
      <w:p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 w:rsidRPr="008B6B7B">
        <w:rPr>
          <w:rFonts w:ascii="Verdana" w:eastAsia="Times New Roman" w:hAnsi="Verdana"/>
          <w:sz w:val="17"/>
          <w:szCs w:val="17"/>
        </w:rPr>
        <w:t>MERCATINO</w:t>
      </w:r>
    </w:p>
    <w:p w:rsidR="008B6B7B" w:rsidRPr="008B6B7B" w:rsidRDefault="008B6B7B" w:rsidP="008B6B7B">
      <w:p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 w:rsidRPr="008B6B7B">
        <w:rPr>
          <w:rFonts w:ascii="Verdana" w:eastAsia="Times New Roman" w:hAnsi="Verdana"/>
          <w:sz w:val="17"/>
          <w:szCs w:val="17"/>
        </w:rPr>
        <w:t>CARSENS E VIN BRULE'</w:t>
      </w:r>
    </w:p>
    <w:p w:rsidR="008B6B7B" w:rsidRPr="008B6B7B" w:rsidRDefault="008B6B7B" w:rsidP="008B6B7B">
      <w:p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 w:rsidRPr="008B6B7B">
        <w:rPr>
          <w:rFonts w:ascii="Verdana" w:eastAsia="Times New Roman" w:hAnsi="Verdana"/>
          <w:sz w:val="17"/>
          <w:szCs w:val="17"/>
        </w:rPr>
        <w:t>LOTTERIA </w:t>
      </w:r>
    </w:p>
    <w:p w:rsidR="008B6B7B" w:rsidRPr="008B6B7B" w:rsidRDefault="008B6B7B" w:rsidP="008B6B7B">
      <w:p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 w:rsidRPr="008B6B7B">
        <w:rPr>
          <w:rFonts w:ascii="Verdana" w:eastAsia="Times New Roman" w:hAnsi="Verdana"/>
          <w:sz w:val="17"/>
          <w:szCs w:val="17"/>
        </w:rPr>
        <w:t>GIOCHI</w:t>
      </w:r>
    </w:p>
    <w:p w:rsidR="008B6B7B" w:rsidRPr="008B6B7B" w:rsidRDefault="008B6B7B" w:rsidP="008B6B7B">
      <w:p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 w:rsidRPr="008B6B7B">
        <w:rPr>
          <w:rFonts w:ascii="Verdana" w:eastAsia="Times New Roman" w:hAnsi="Verdana"/>
          <w:sz w:val="17"/>
          <w:szCs w:val="17"/>
        </w:rPr>
        <w:lastRenderedPageBreak/>
        <w:t> </w:t>
      </w:r>
    </w:p>
    <w:p w:rsidR="00E16F0E" w:rsidRPr="008B6B7B" w:rsidRDefault="008B6B7B" w:rsidP="008B6B7B"/>
    <w:sectPr w:rsidR="00E16F0E" w:rsidRPr="008B6B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7C"/>
    <w:rsid w:val="004A407C"/>
    <w:rsid w:val="008B6B7B"/>
    <w:rsid w:val="008E0475"/>
    <w:rsid w:val="00BF1C4E"/>
    <w:rsid w:val="00E6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047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E047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E04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047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E047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E04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Pinuccia Bossi</dc:creator>
  <cp:keywords/>
  <dc:description/>
  <cp:lastModifiedBy>Pinuccia Bossi</cp:lastModifiedBy>
  <cp:revision>2</cp:revision>
  <cp:lastPrinted>2017-01-11T08:40:00Z</cp:lastPrinted>
  <dcterms:created xsi:type="dcterms:W3CDTF">2017-01-11T08:35:00Z</dcterms:created>
  <dcterms:modified xsi:type="dcterms:W3CDTF">2017-01-11T15:48:00Z</dcterms:modified>
</cp:coreProperties>
</file>